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47E2557" wp14:paraId="7B5CAEB5" wp14:textId="4B47B87D">
      <w:pPr>
        <w:spacing w:after="160" w:line="259" w:lineRule="auto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58652DB2" w:rsidR="11750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MR afdeling </w:t>
      </w:r>
      <w:r w:rsidRPr="58652DB2" w:rsidR="11750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SO </w:t>
      </w:r>
      <w:r w:rsidRPr="58652DB2" w:rsidR="382DC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58652DB2" w:rsidR="11750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vergadering</w:t>
      </w:r>
      <w:r w:rsidRPr="58652DB2" w:rsidR="11750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7-6-2024</w:t>
      </w:r>
    </w:p>
    <w:p w:rsidR="11750439" w:rsidP="747E2557" w:rsidRDefault="11750439" w14:paraId="6E0F2B86" w14:textId="7CE03D04">
      <w:pPr>
        <w:spacing w:after="160" w:line="259" w:lineRule="auto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747E2557" w:rsidR="11750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Aanwezig: Rachel, Femke, Mayke, </w:t>
      </w:r>
      <w:r w:rsidRPr="747E2557" w:rsidR="11750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Meryem</w:t>
      </w:r>
      <w:r w:rsidRPr="747E2557" w:rsidR="11750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en Lia</w:t>
      </w:r>
    </w:p>
    <w:p w:rsidR="7AAA6BE9" w:rsidP="747E2557" w:rsidRDefault="7AAA6BE9" w14:paraId="24C32CA7" w14:textId="023C3AF0">
      <w:pPr>
        <w:pStyle w:val="Normal"/>
      </w:pPr>
      <w:r w:rsidR="7AAA6BE9">
        <w:rPr/>
        <w:t>Agenda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85"/>
        <w:gridCol w:w="6030"/>
      </w:tblGrid>
      <w:tr w:rsidR="747E2557" w:rsidTr="5E13AD12" w14:paraId="5559564F">
        <w:trPr>
          <w:trHeight w:val="300"/>
        </w:trPr>
        <w:tc>
          <w:tcPr>
            <w:tcW w:w="2985" w:type="dxa"/>
            <w:tcMar/>
          </w:tcPr>
          <w:p w:rsidR="7AAA6BE9" w:rsidP="747E2557" w:rsidRDefault="7AAA6BE9" w14:paraId="7A308888" w14:textId="39992B2E">
            <w:pPr>
              <w:pStyle w:val="Normal"/>
            </w:pPr>
            <w:r w:rsidR="7AAA6BE9">
              <w:rPr/>
              <w:t>Opening</w:t>
            </w:r>
          </w:p>
        </w:tc>
        <w:tc>
          <w:tcPr>
            <w:tcW w:w="6030" w:type="dxa"/>
            <w:tcMar/>
          </w:tcPr>
          <w:p w:rsidR="074F4BC2" w:rsidP="747E2557" w:rsidRDefault="074F4BC2" w14:paraId="282B6AC9" w14:textId="21CDD0E8">
            <w:pPr>
              <w:pStyle w:val="Normal"/>
            </w:pPr>
            <w:r w:rsidR="074F4BC2">
              <w:rPr/>
              <w:t>Femke heet iedereen welkom</w:t>
            </w:r>
          </w:p>
          <w:p w:rsidR="074F4BC2" w:rsidP="747E2557" w:rsidRDefault="074F4BC2" w14:paraId="18E9B61E" w14:textId="7A2FC7FC">
            <w:pPr>
              <w:pStyle w:val="Normal"/>
            </w:pPr>
          </w:p>
        </w:tc>
      </w:tr>
      <w:tr w:rsidR="747E2557" w:rsidTr="5E13AD12" w14:paraId="70DA6FD2">
        <w:trPr>
          <w:trHeight w:val="300"/>
        </w:trPr>
        <w:tc>
          <w:tcPr>
            <w:tcW w:w="2985" w:type="dxa"/>
            <w:tcMar/>
          </w:tcPr>
          <w:p w:rsidR="46B5F025" w:rsidP="747E2557" w:rsidRDefault="46B5F025" w14:paraId="0696EB63" w14:textId="2E78EFAA">
            <w:pPr>
              <w:pStyle w:val="Normal"/>
            </w:pPr>
            <w:r w:rsidR="46B5F025">
              <w:rPr/>
              <w:t xml:space="preserve">Schoolgids </w:t>
            </w:r>
            <w:r w:rsidR="29F6E596">
              <w:rPr/>
              <w:t>2024-2025</w:t>
            </w:r>
          </w:p>
        </w:tc>
        <w:tc>
          <w:tcPr>
            <w:tcW w:w="6030" w:type="dxa"/>
            <w:tcMar/>
          </w:tcPr>
          <w:p w:rsidR="29F6E596" w:rsidP="747E2557" w:rsidRDefault="29F6E596" w14:paraId="64F539F1" w14:textId="4A4B562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747E2557" w:rsidR="29F6E5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De schoolgids is een Klimopschool SO document geworden</w:t>
            </w:r>
            <w:r w:rsidRPr="747E2557" w:rsidR="2C218C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de </w:t>
            </w:r>
            <w:r w:rsidRPr="747E2557" w:rsidR="29F6E5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bijlage</w:t>
            </w:r>
            <w:r w:rsidRPr="747E2557" w:rsidR="54D2D51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  <w:r w:rsidRPr="747E2557" w:rsidR="29F6E5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is verwerkt in de schoolgids.</w:t>
            </w:r>
          </w:p>
          <w:p w:rsidR="53A37CD2" w:rsidP="747E2557" w:rsidRDefault="53A37CD2" w14:paraId="0EF39D32" w14:textId="13739162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747E2557" w:rsidR="53A37CD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Naast de praktische zaken en alles erom heen zijn ook de wettelijk verplichte zaken hierin opgenomen.</w:t>
            </w:r>
          </w:p>
          <w:p w:rsidR="29F6E596" w:rsidP="5E13AD12" w:rsidRDefault="29F6E596" w14:paraId="3D00C38D" w14:textId="39829AC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E13AD12" w:rsidR="29F6E5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Alle leden hebben van tevoren de documenten ontvangen, er zijn enkele opmerkingen geplaatst die </w:t>
            </w:r>
            <w:r w:rsidRPr="5E13AD12" w:rsidR="29F6E5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Meryem</w:t>
            </w:r>
            <w:r w:rsidRPr="5E13AD12" w:rsidR="29F6E5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verder zal verwerken zodat de definitieve schoolgids</w:t>
            </w:r>
            <w:r w:rsidRPr="5E13AD12" w:rsidR="27B891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klaar</w:t>
            </w:r>
            <w:r w:rsidRPr="5E13AD12" w:rsidR="0F3B859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en goedgekeurd </w:t>
            </w:r>
            <w:r w:rsidRPr="5E13AD12" w:rsidR="5EE752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kan worden.</w:t>
            </w:r>
          </w:p>
          <w:p w:rsidR="07C62C84" w:rsidP="07C62C84" w:rsidRDefault="07C62C84" w14:paraId="19E8B0F3" w14:textId="6B6F8D1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  <w:p w:rsidR="6A690EC8" w:rsidP="07C62C84" w:rsidRDefault="6A690EC8" w14:paraId="7645CACA" w14:textId="0C86B6B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C62C84" w:rsidR="6A690EC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Na de aanpassingen is de schoolgids goedgekeurd. </w:t>
            </w:r>
          </w:p>
          <w:p w:rsidR="29F6E596" w:rsidP="0983FE66" w:rsidRDefault="29F6E596" w14:paraId="0BE39875" w14:textId="21DC9111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</w:tc>
      </w:tr>
      <w:tr w:rsidR="747E2557" w:rsidTr="5E13AD12" w14:paraId="48DBF194">
        <w:trPr>
          <w:trHeight w:val="300"/>
        </w:trPr>
        <w:tc>
          <w:tcPr>
            <w:tcW w:w="2985" w:type="dxa"/>
            <w:tcMar/>
          </w:tcPr>
          <w:p w:rsidR="46B5F025" w:rsidP="747E2557" w:rsidRDefault="46B5F025" w14:paraId="4EF84E2D" w14:textId="340F7472">
            <w:pPr>
              <w:pStyle w:val="Normal"/>
            </w:pPr>
            <w:r w:rsidR="46B5F025">
              <w:rPr/>
              <w:t>Werkverdelingsplan</w:t>
            </w:r>
          </w:p>
        </w:tc>
        <w:tc>
          <w:tcPr>
            <w:tcW w:w="6030" w:type="dxa"/>
            <w:tcMar/>
          </w:tcPr>
          <w:p w:rsidR="2EE08ABC" w:rsidP="747E2557" w:rsidRDefault="2EE08ABC" w14:paraId="64D44087" w14:textId="79B5DBD0">
            <w:pPr>
              <w:pStyle w:val="Normal"/>
            </w:pPr>
            <w:r w:rsidRPr="07C62C84" w:rsidR="020D289C">
              <w:rPr>
                <w:rFonts w:ascii="Aptos" w:hAnsi="Aptos" w:eastAsia="Aptos" w:cs="Aptos"/>
                <w:noProof w:val="0"/>
                <w:sz w:val="24"/>
                <w:szCs w:val="24"/>
                <w:lang w:val="nl-NL"/>
              </w:rPr>
              <w:t xml:space="preserve">In dit werkverdelingsplan worden de </w:t>
            </w:r>
            <w:r w:rsidRPr="07C62C84" w:rsidR="3514662D">
              <w:rPr>
                <w:rFonts w:ascii="Aptos" w:hAnsi="Aptos" w:eastAsia="Aptos" w:cs="Aptos"/>
                <w:noProof w:val="0"/>
                <w:sz w:val="24"/>
                <w:szCs w:val="24"/>
                <w:lang w:val="nl-NL"/>
              </w:rPr>
              <w:t xml:space="preserve">gemaakte </w:t>
            </w:r>
            <w:r w:rsidRPr="07C62C84" w:rsidR="020D289C">
              <w:rPr>
                <w:rFonts w:ascii="Aptos" w:hAnsi="Aptos" w:eastAsia="Aptos" w:cs="Aptos"/>
                <w:noProof w:val="0"/>
                <w:sz w:val="24"/>
                <w:szCs w:val="24"/>
                <w:lang w:val="nl-NL"/>
              </w:rPr>
              <w:t>keuzes</w:t>
            </w:r>
            <w:r w:rsidRPr="07C62C84" w:rsidR="020D289C">
              <w:rPr>
                <w:rFonts w:ascii="Aptos" w:hAnsi="Aptos" w:eastAsia="Aptos" w:cs="Aptos"/>
                <w:noProof w:val="0"/>
                <w:sz w:val="24"/>
                <w:szCs w:val="24"/>
                <w:lang w:val="nl-NL"/>
              </w:rPr>
              <w:t xml:space="preserve"> voor</w:t>
            </w:r>
            <w:r w:rsidRPr="07C62C84" w:rsidR="020D289C">
              <w:rPr>
                <w:rFonts w:ascii="Aptos" w:hAnsi="Aptos" w:eastAsia="Aptos" w:cs="Aptos"/>
                <w:noProof w:val="0"/>
                <w:sz w:val="24"/>
                <w:szCs w:val="24"/>
                <w:lang w:val="nl-NL"/>
              </w:rPr>
              <w:t xml:space="preserve"> schooljaar 2024-2025 beschreven. In samenspraak met collega’s, op basis van de gesprekken rond de normjaartaken (ingevuld in </w:t>
            </w:r>
            <w:r w:rsidRPr="07C62C84" w:rsidR="020D289C">
              <w:rPr>
                <w:rFonts w:ascii="Aptos" w:hAnsi="Aptos" w:eastAsia="Aptos" w:cs="Aptos"/>
                <w:noProof w:val="0"/>
                <w:sz w:val="24"/>
                <w:szCs w:val="24"/>
                <w:lang w:val="nl-NL"/>
              </w:rPr>
              <w:t>Cupella</w:t>
            </w:r>
            <w:r w:rsidRPr="07C62C84" w:rsidR="020D289C">
              <w:rPr>
                <w:rFonts w:ascii="Aptos" w:hAnsi="Aptos" w:eastAsia="Aptos" w:cs="Aptos"/>
                <w:noProof w:val="0"/>
                <w:sz w:val="24"/>
                <w:szCs w:val="24"/>
                <w:lang w:val="nl-NL"/>
              </w:rPr>
              <w:t>) en binnen de school is het werkverdelingsplan tot stand gekomen.</w:t>
            </w:r>
          </w:p>
          <w:p w:rsidR="07C62C84" w:rsidP="07C62C84" w:rsidRDefault="07C62C84" w14:paraId="237931C6" w14:textId="5A269A2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nl-NL"/>
              </w:rPr>
            </w:pPr>
          </w:p>
          <w:p w:rsidR="04B4C281" w:rsidP="07C62C84" w:rsidRDefault="04B4C281" w14:paraId="24B0A106" w14:textId="2BDB08A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nl-NL"/>
              </w:rPr>
            </w:pPr>
            <w:r w:rsidRPr="07C62C84" w:rsidR="04B4C281">
              <w:rPr>
                <w:rFonts w:ascii="Aptos" w:hAnsi="Aptos" w:eastAsia="Aptos" w:cs="Aptos"/>
                <w:noProof w:val="0"/>
                <w:sz w:val="24"/>
                <w:szCs w:val="24"/>
                <w:lang w:val="nl-NL"/>
              </w:rPr>
              <w:t xml:space="preserve">Het werkverdelingsplan is goedgekeurd. </w:t>
            </w:r>
          </w:p>
          <w:p w:rsidR="2EE08ABC" w:rsidP="747E2557" w:rsidRDefault="2EE08ABC" w14:paraId="4C0E2AD4" w14:textId="620D8A62">
            <w:pPr>
              <w:pStyle w:val="Normal"/>
            </w:pPr>
          </w:p>
        </w:tc>
      </w:tr>
      <w:tr w:rsidR="747E2557" w:rsidTr="5E13AD12" w14:paraId="4E9B88D6">
        <w:trPr>
          <w:trHeight w:val="1710"/>
        </w:trPr>
        <w:tc>
          <w:tcPr>
            <w:tcW w:w="2985" w:type="dxa"/>
            <w:tcMar/>
          </w:tcPr>
          <w:p w:rsidR="2E3FEC55" w:rsidP="747E2557" w:rsidRDefault="2E3FEC55" w14:paraId="12F7BD4B" w14:textId="7457D6E1">
            <w:pPr>
              <w:spacing w:before="0" w:beforeAutospacing="off" w:after="0" w:afterAutospacing="off" w:line="259" w:lineRule="auto"/>
              <w:rPr>
                <w:rFonts w:ascii="Aptos" w:hAnsi="Aptos" w:eastAsia="Aptos" w:cs="Aptos"/>
                <w:noProof w:val="0"/>
                <w:sz w:val="24"/>
                <w:szCs w:val="24"/>
                <w:lang w:val="nl-NL"/>
              </w:rPr>
            </w:pPr>
            <w:r w:rsidRPr="747E2557" w:rsidR="2E3FEC5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Notulen</w:t>
            </w:r>
            <w:r w:rsidRPr="747E2557" w:rsidR="0003D42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  <w:r w:rsidRPr="747E2557" w:rsidR="2E3FEC5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OR</w:t>
            </w:r>
          </w:p>
          <w:p w:rsidR="747E2557" w:rsidP="747E2557" w:rsidRDefault="747E2557" w14:paraId="22AA8860" w14:textId="07D6378A">
            <w:pPr>
              <w:pStyle w:val="Normal"/>
            </w:pPr>
          </w:p>
        </w:tc>
        <w:tc>
          <w:tcPr>
            <w:tcW w:w="6030" w:type="dxa"/>
            <w:tcMar/>
          </w:tcPr>
          <w:p w:rsidR="68A21560" w:rsidP="747E2557" w:rsidRDefault="68A21560" w14:paraId="34C373D8" w14:textId="353391CA">
            <w:pPr>
              <w:pStyle w:val="Normal"/>
            </w:pPr>
            <w:r w:rsidR="68A21560">
              <w:rPr/>
              <w:t xml:space="preserve">De </w:t>
            </w:r>
            <w:r w:rsidR="68A21560">
              <w:rPr/>
              <w:t>ouderraad</w:t>
            </w:r>
            <w:r w:rsidR="68A21560">
              <w:rPr/>
              <w:t xml:space="preserve"> is al druk met het voorbereiden van het eindfeest. Het</w:t>
            </w:r>
            <w:r w:rsidR="32D04A07">
              <w:rPr/>
              <w:t xml:space="preserve"> thema is dit jaar prinsen en prinsessen. </w:t>
            </w:r>
          </w:p>
          <w:p w:rsidR="3BBB9A7E" w:rsidP="747E2557" w:rsidRDefault="3BBB9A7E" w14:paraId="1DD3FB9B" w14:textId="38E540D0">
            <w:pPr>
              <w:pStyle w:val="Normal"/>
            </w:pPr>
            <w:r w:rsidR="3BBB9A7E">
              <w:rPr/>
              <w:t>Ook de opkomst zaterdag 1 juni in de speeltuin het Meiveld was ondanks het wat slechte weer een succes.</w:t>
            </w:r>
          </w:p>
          <w:p w:rsidR="46707B32" w:rsidP="747E2557" w:rsidRDefault="46707B32" w14:paraId="397BE520" w14:textId="46D73CE9">
            <w:pPr>
              <w:pStyle w:val="Normal"/>
            </w:pPr>
            <w:r w:rsidR="46707B32">
              <w:rPr/>
              <w:t xml:space="preserve">Leerlingen </w:t>
            </w:r>
            <w:r w:rsidR="46707B32">
              <w:rPr/>
              <w:t>en ouders</w:t>
            </w:r>
            <w:r w:rsidR="46707B32">
              <w:rPr/>
              <w:t xml:space="preserve"> hebben genoten</w:t>
            </w:r>
            <w:r w:rsidR="51DB2B55">
              <w:rPr/>
              <w:t>.</w:t>
            </w:r>
          </w:p>
        </w:tc>
      </w:tr>
      <w:tr w:rsidR="747E2557" w:rsidTr="5E13AD12" w14:paraId="0E2AA50B">
        <w:trPr>
          <w:trHeight w:val="300"/>
        </w:trPr>
        <w:tc>
          <w:tcPr>
            <w:tcW w:w="2985" w:type="dxa"/>
            <w:tcMar/>
          </w:tcPr>
          <w:p w:rsidR="2E3FEC55" w:rsidP="747E2557" w:rsidRDefault="2E3FEC55" w14:paraId="1EFC3A80" w14:textId="5652C77B">
            <w:pPr>
              <w:spacing w:line="259" w:lineRule="auto"/>
              <w:rPr>
                <w:rFonts w:ascii="Aptos" w:hAnsi="Aptos" w:eastAsia="Aptos" w:cs="Aptos"/>
                <w:noProof w:val="0"/>
                <w:sz w:val="24"/>
                <w:szCs w:val="24"/>
                <w:lang w:val="nl-NL"/>
              </w:rPr>
            </w:pPr>
            <w:r w:rsidRPr="747E2557" w:rsidR="2E3FEC5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Rondvraag</w:t>
            </w:r>
          </w:p>
          <w:p w:rsidR="747E2557" w:rsidP="747E2557" w:rsidRDefault="747E2557" w14:paraId="7AF677CD" w14:textId="5F2A38DA">
            <w:pPr>
              <w:pStyle w:val="Normal"/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</w:tc>
        <w:tc>
          <w:tcPr>
            <w:tcW w:w="6030" w:type="dxa"/>
            <w:tcMar/>
          </w:tcPr>
          <w:p w:rsidR="7BAE3FFE" w:rsidP="747E2557" w:rsidRDefault="7BAE3FFE" w14:paraId="0E2ED951" w14:textId="6E3C0238">
            <w:pPr>
              <w:pStyle w:val="Normal"/>
            </w:pPr>
            <w:r w:rsidR="7BAE3FFE">
              <w:rPr/>
              <w:t xml:space="preserve">Er zijn geen punten voor de </w:t>
            </w:r>
            <w:r w:rsidR="41E956F2">
              <w:rPr/>
              <w:t>r</w:t>
            </w:r>
            <w:r w:rsidR="7BAE3FFE">
              <w:rPr/>
              <w:t>ondvraag</w:t>
            </w:r>
          </w:p>
        </w:tc>
      </w:tr>
    </w:tbl>
    <w:p w:rsidR="747E2557" w:rsidP="747E2557" w:rsidRDefault="747E2557" w14:paraId="3EF2A410" w14:textId="4CD63A8D">
      <w:pPr>
        <w:pStyle w:val="Normal"/>
      </w:pPr>
    </w:p>
    <w:p w:rsidR="747E2557" w:rsidP="747E2557" w:rsidRDefault="747E2557" w14:paraId="3EBA3199" w14:textId="0028DC0A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84848"/>
          <w:sz w:val="25"/>
          <w:szCs w:val="25"/>
          <w:lang w:val="nl-N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B29379"/>
    <w:rsid w:val="0003D421"/>
    <w:rsid w:val="00959A42"/>
    <w:rsid w:val="011B8E40"/>
    <w:rsid w:val="020D289C"/>
    <w:rsid w:val="04B4C281"/>
    <w:rsid w:val="074F4BC2"/>
    <w:rsid w:val="07A6848C"/>
    <w:rsid w:val="07C2D5E4"/>
    <w:rsid w:val="07C62C84"/>
    <w:rsid w:val="0983FE66"/>
    <w:rsid w:val="0CD3A0A8"/>
    <w:rsid w:val="0F3B8592"/>
    <w:rsid w:val="11750439"/>
    <w:rsid w:val="11B51EE1"/>
    <w:rsid w:val="11FA979E"/>
    <w:rsid w:val="139A34BE"/>
    <w:rsid w:val="17458BB5"/>
    <w:rsid w:val="1A23587F"/>
    <w:rsid w:val="21DB2547"/>
    <w:rsid w:val="21E7665B"/>
    <w:rsid w:val="246EA0D1"/>
    <w:rsid w:val="24D4C092"/>
    <w:rsid w:val="27B8911E"/>
    <w:rsid w:val="29B5DAC3"/>
    <w:rsid w:val="29F6E596"/>
    <w:rsid w:val="2C218CB8"/>
    <w:rsid w:val="2E3FEC55"/>
    <w:rsid w:val="2EE08ABC"/>
    <w:rsid w:val="2F9E8DCA"/>
    <w:rsid w:val="2FEC9A04"/>
    <w:rsid w:val="307C7C36"/>
    <w:rsid w:val="32D04A07"/>
    <w:rsid w:val="340FFBBF"/>
    <w:rsid w:val="3514662D"/>
    <w:rsid w:val="364383FF"/>
    <w:rsid w:val="382DC50F"/>
    <w:rsid w:val="3BBB9A7E"/>
    <w:rsid w:val="3C8942F3"/>
    <w:rsid w:val="3D26949B"/>
    <w:rsid w:val="3F437D9B"/>
    <w:rsid w:val="41E956F2"/>
    <w:rsid w:val="420812FF"/>
    <w:rsid w:val="43337A6B"/>
    <w:rsid w:val="44AD087F"/>
    <w:rsid w:val="46707B32"/>
    <w:rsid w:val="46B5F025"/>
    <w:rsid w:val="47501DF6"/>
    <w:rsid w:val="485F3337"/>
    <w:rsid w:val="4EE65C03"/>
    <w:rsid w:val="51DB2B55"/>
    <w:rsid w:val="532850AF"/>
    <w:rsid w:val="53A37CD2"/>
    <w:rsid w:val="545320CE"/>
    <w:rsid w:val="54D2D513"/>
    <w:rsid w:val="58652DB2"/>
    <w:rsid w:val="59A5C9A3"/>
    <w:rsid w:val="5B7C898C"/>
    <w:rsid w:val="5E13AD12"/>
    <w:rsid w:val="5EE75259"/>
    <w:rsid w:val="60478AC5"/>
    <w:rsid w:val="62375DBC"/>
    <w:rsid w:val="67915AC5"/>
    <w:rsid w:val="67B29379"/>
    <w:rsid w:val="67D94560"/>
    <w:rsid w:val="68A21560"/>
    <w:rsid w:val="6A690EC8"/>
    <w:rsid w:val="6E37C924"/>
    <w:rsid w:val="6F0ED093"/>
    <w:rsid w:val="6F1605BB"/>
    <w:rsid w:val="7100A8DC"/>
    <w:rsid w:val="725D99F1"/>
    <w:rsid w:val="732C6505"/>
    <w:rsid w:val="73D82392"/>
    <w:rsid w:val="747E2557"/>
    <w:rsid w:val="792078BF"/>
    <w:rsid w:val="7AAA6BE9"/>
    <w:rsid w:val="7BAE3FFE"/>
    <w:rsid w:val="7DD98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E632"/>
  <w15:chartTrackingRefBased/>
  <w15:docId w15:val="{06F008EC-4EC6-4F8C-BB77-EBDDF00572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2024-06-09T14:56:08.3758714Z</dcterms:created>
  <dcterms:modified xsi:type="dcterms:W3CDTF">2024-06-10T14:31:09.8314429Z</dcterms:modified>
  <dc:creator>Lia Karstanje</dc:creator>
  <lastModifiedBy>Lia Karstanje</lastModifiedBy>
</coreProperties>
</file>